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XX学校</w:t>
      </w:r>
      <w:r>
        <w:rPr>
          <w:rFonts w:hint="eastAsia" w:ascii="黑体" w:hAnsi="黑体" w:eastAsia="黑体" w:cs="黑体"/>
          <w:sz w:val="44"/>
          <w:szCs w:val="44"/>
        </w:rPr>
        <w:t>20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21</w:t>
      </w:r>
      <w:r>
        <w:rPr>
          <w:rFonts w:hint="eastAsia" w:ascii="黑体" w:hAnsi="黑体" w:eastAsia="黑体" w:cs="黑体"/>
          <w:sz w:val="44"/>
          <w:szCs w:val="44"/>
        </w:rPr>
        <w:t>年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秋季预</w:t>
      </w:r>
      <w:r>
        <w:rPr>
          <w:rFonts w:hint="eastAsia" w:ascii="黑体" w:hAnsi="黑体" w:eastAsia="黑体" w:cs="黑体"/>
          <w:sz w:val="44"/>
          <w:szCs w:val="44"/>
        </w:rPr>
        <w:t>录取名单</w:t>
      </w:r>
    </w:p>
    <w:p>
      <w:pPr>
        <w:jc w:val="left"/>
        <w:rPr>
          <w:rFonts w:hint="eastAsia"/>
          <w:sz w:val="36"/>
          <w:szCs w:val="36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现将2021年秋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季转学插班预录取名单公布如下：</w:t>
      </w:r>
    </w:p>
    <w:tbl>
      <w:tblPr>
        <w:tblStyle w:val="3"/>
        <w:tblpPr w:leftFromText="180" w:rightFromText="180" w:vertAnchor="text" w:horzAnchor="page" w:tblpX="2676" w:tblpY="38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3"/>
        <w:gridCol w:w="2046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5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预录取学生姓名</w:t>
            </w:r>
          </w:p>
        </w:tc>
        <w:tc>
          <w:tcPr>
            <w:tcW w:w="204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41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转插年级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5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例如：张小金，录取时写成“张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X金”</w:t>
            </w:r>
          </w:p>
        </w:tc>
        <w:tc>
          <w:tcPr>
            <w:tcW w:w="2046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241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一年级</w:t>
            </w:r>
          </w:p>
        </w:tc>
      </w:tr>
    </w:tbl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温馨提示：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请已被预录取的学生于2021年X月X日到校注册并办理相关入学手续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其他事项。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咨询电话：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XXXXX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学校名称（公章）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ED5E82"/>
    <w:multiLevelType w:val="singleLevel"/>
    <w:tmpl w:val="D7ED5E8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709F5"/>
    <w:rsid w:val="051149AA"/>
    <w:rsid w:val="107942D2"/>
    <w:rsid w:val="18B60F79"/>
    <w:rsid w:val="1B462CA7"/>
    <w:rsid w:val="2F331F4B"/>
    <w:rsid w:val="30B709F5"/>
    <w:rsid w:val="76E83F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2020-12-31T06:12:00Z</dcterms:created>
  <dc:creator>曉曉1378295153</dc:creator>
  <cp:lastModifiedBy>彪</cp:lastModifiedBy>
  <dcterms:modified xsi:type="dcterms:W3CDTF">2021-05-29T03:05:45Z</dcterms:modified>
  <dc:title>XX学校2021年春季预录取名单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9B2E1366809940E3A5C74A9E4464191F</vt:lpwstr>
  </property>
</Properties>
</file>